
<file path=[Content_Types].xml><?xml version="1.0" encoding="utf-8"?>
<Types xmlns="http://schemas.openxmlformats.org/package/2006/content-types">
  <Default Extension="png" ContentType="image/png"/>
  <Default Extension="BMP" ContentType="image/bmp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03D" w:rsidRPr="001F3AE7" w:rsidRDefault="006E403D" w:rsidP="006E403D">
      <w:pPr>
        <w:jc w:val="center"/>
        <w:rPr>
          <w:sz w:val="32"/>
          <w:szCs w:val="32"/>
        </w:rPr>
      </w:pPr>
      <w:bookmarkStart w:id="0" w:name="OLE_LINK3"/>
      <w:r w:rsidRPr="001F3AE7">
        <w:rPr>
          <w:rFonts w:hint="eastAsia"/>
          <w:sz w:val="32"/>
          <w:szCs w:val="32"/>
        </w:rPr>
        <w:t>201</w:t>
      </w:r>
      <w:r>
        <w:rPr>
          <w:rFonts w:hint="eastAsia"/>
          <w:sz w:val="32"/>
          <w:szCs w:val="32"/>
        </w:rPr>
        <w:t>7</w:t>
      </w:r>
      <w:r w:rsidRPr="001F3AE7">
        <w:rPr>
          <w:sz w:val="32"/>
          <w:szCs w:val="32"/>
        </w:rPr>
        <w:t>西太平洋金枪鱼围网渔情</w:t>
      </w:r>
      <w:r w:rsidRPr="001F3AE7">
        <w:rPr>
          <w:rFonts w:hint="eastAsia"/>
          <w:sz w:val="32"/>
          <w:szCs w:val="32"/>
        </w:rPr>
        <w:t>分析</w:t>
      </w:r>
    </w:p>
    <w:p w:rsidR="006E403D" w:rsidRPr="004354C3" w:rsidRDefault="006E403D" w:rsidP="006E403D">
      <w:pPr>
        <w:jc w:val="center"/>
        <w:rPr>
          <w:szCs w:val="21"/>
        </w:rPr>
      </w:pPr>
      <w:r w:rsidRPr="000C1780">
        <w:rPr>
          <w:rFonts w:hint="eastAsia"/>
          <w:szCs w:val="21"/>
        </w:rPr>
        <w:t>第</w:t>
      </w:r>
      <w:r w:rsidR="002642C7">
        <w:rPr>
          <w:rFonts w:hint="eastAsia"/>
          <w:szCs w:val="21"/>
        </w:rPr>
        <w:t>40</w:t>
      </w:r>
      <w:r w:rsidRPr="000C1780">
        <w:rPr>
          <w:rFonts w:hint="eastAsia"/>
          <w:szCs w:val="21"/>
        </w:rPr>
        <w:t>期</w:t>
      </w:r>
    </w:p>
    <w:p w:rsidR="006E403D" w:rsidRDefault="006E403D" w:rsidP="006E403D">
      <w:pPr>
        <w:outlineLvl w:val="0"/>
      </w:pPr>
      <w:r>
        <w:rPr>
          <w:rFonts w:hint="eastAsia"/>
        </w:rPr>
        <w:t xml:space="preserve">1. </w:t>
      </w:r>
      <w:proofErr w:type="gramStart"/>
      <w:r w:rsidRPr="000C1780">
        <w:t>海表温分布</w:t>
      </w:r>
      <w:proofErr w:type="gramEnd"/>
      <w:r w:rsidRPr="000C1780">
        <w:t>情况</w:t>
      </w:r>
    </w:p>
    <w:p w:rsidR="002642C7" w:rsidRDefault="002642C7" w:rsidP="002642C7">
      <w:pPr>
        <w:jc w:val="center"/>
      </w:pPr>
      <w:r w:rsidRPr="007D468F">
        <w:rPr>
          <w:noProof/>
        </w:rPr>
        <w:drawing>
          <wp:inline distT="0" distB="0" distL="0" distR="0" wp14:anchorId="795EF88C" wp14:editId="4B7219F4">
            <wp:extent cx="4802400" cy="4802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2400" cy="48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04A9">
        <w:rPr>
          <w:rFonts w:hint="eastAsia"/>
          <w:noProof/>
        </w:rPr>
        <w:lastRenderedPageBreak/>
        <w:drawing>
          <wp:inline distT="0" distB="0" distL="0" distR="0" wp14:anchorId="735A92A9" wp14:editId="74B9423F">
            <wp:extent cx="4895850" cy="46863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2C7" w:rsidRDefault="002642C7" w:rsidP="002642C7">
      <w:r>
        <w:rPr>
          <w:rFonts w:hint="eastAsia"/>
          <w:noProof/>
        </w:rPr>
        <w:drawing>
          <wp:inline distT="0" distB="0" distL="0" distR="0" wp14:anchorId="022F579D" wp14:editId="6D40C4B9">
            <wp:extent cx="5274310" cy="33928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03D" w:rsidRPr="000C1780" w:rsidRDefault="006E403D" w:rsidP="006E403D">
      <w:pPr>
        <w:jc w:val="center"/>
      </w:pPr>
      <w:r w:rsidRPr="000C1780">
        <w:t>图</w:t>
      </w:r>
      <w:r w:rsidRPr="000C1780">
        <w:t>.SST</w:t>
      </w:r>
      <w:r w:rsidRPr="000C1780">
        <w:t>分布</w:t>
      </w:r>
    </w:p>
    <w:p w:rsidR="006E403D" w:rsidRPr="004E151D" w:rsidRDefault="006E403D" w:rsidP="006E403D">
      <w:pPr>
        <w:ind w:firstLineChars="200" w:firstLine="420"/>
        <w:rPr>
          <w:b/>
        </w:rPr>
      </w:pPr>
      <w:r w:rsidRPr="000C1780">
        <w:rPr>
          <w:rFonts w:hint="eastAsia"/>
        </w:rPr>
        <w:t>根据海</w:t>
      </w:r>
      <w:proofErr w:type="gramStart"/>
      <w:r w:rsidRPr="000C1780">
        <w:rPr>
          <w:rFonts w:hint="eastAsia"/>
        </w:rPr>
        <w:t>表温情况</w:t>
      </w:r>
      <w:proofErr w:type="gramEnd"/>
      <w:r w:rsidRPr="000C1780">
        <w:rPr>
          <w:rFonts w:hint="eastAsia"/>
        </w:rPr>
        <w:t>分析</w:t>
      </w:r>
      <w:r w:rsidRPr="000C1780">
        <w:rPr>
          <w:rFonts w:hAnsi="宋体" w:hint="eastAsia"/>
        </w:rPr>
        <w:t>，</w:t>
      </w:r>
      <w:proofErr w:type="gramStart"/>
      <w:r w:rsidRPr="000C1780">
        <w:rPr>
          <w:rFonts w:hAnsi="宋体" w:hint="eastAsia"/>
        </w:rPr>
        <w:t>表温变化</w:t>
      </w:r>
      <w:proofErr w:type="gramEnd"/>
      <w:r w:rsidRPr="000C1780">
        <w:rPr>
          <w:rFonts w:hAnsi="宋体" w:hint="eastAsia"/>
        </w:rPr>
        <w:t>不大，</w:t>
      </w:r>
      <w:r>
        <w:rPr>
          <w:rFonts w:hAnsi="宋体" w:hint="eastAsia"/>
        </w:rPr>
        <w:t>西太平洋最适合温度</w:t>
      </w:r>
      <w:r w:rsidRPr="004E151D">
        <w:t>在</w:t>
      </w:r>
      <w:r w:rsidRPr="004E151D">
        <w:t>29.8-30.2℃</w:t>
      </w:r>
      <w:r w:rsidRPr="004E151D">
        <w:t>，</w:t>
      </w:r>
      <w:r w:rsidRPr="004E151D">
        <w:t>20°N-20°S</w:t>
      </w:r>
      <w:r w:rsidRPr="004E151D">
        <w:t>，</w:t>
      </w:r>
      <w:r w:rsidRPr="004E151D">
        <w:lastRenderedPageBreak/>
        <w:t>140°-180°E</w:t>
      </w:r>
      <w:r w:rsidRPr="004E151D">
        <w:t>海域附近易形成渔场，主要是</w:t>
      </w:r>
      <w:r w:rsidR="002642C7">
        <w:rPr>
          <w:rFonts w:hint="eastAsia"/>
        </w:rPr>
        <w:t>10</w:t>
      </w:r>
      <w:r w:rsidR="007229A4" w:rsidRPr="004E151D">
        <w:t>°</w:t>
      </w:r>
      <w:r w:rsidR="00C16A8F">
        <w:rPr>
          <w:rFonts w:hint="eastAsia"/>
        </w:rPr>
        <w:t>S</w:t>
      </w:r>
      <w:r w:rsidR="007229A4" w:rsidRPr="004E151D">
        <w:t>-</w:t>
      </w:r>
      <w:r w:rsidR="00253439">
        <w:rPr>
          <w:rFonts w:hint="eastAsia"/>
        </w:rPr>
        <w:t>9</w:t>
      </w:r>
      <w:r w:rsidR="007229A4" w:rsidRPr="004E151D">
        <w:t>°</w:t>
      </w:r>
      <w:r w:rsidR="007229A4">
        <w:rPr>
          <w:rFonts w:hint="eastAsia"/>
        </w:rPr>
        <w:t>N</w:t>
      </w:r>
      <w:r w:rsidR="007229A4" w:rsidRPr="004E151D">
        <w:t>，</w:t>
      </w:r>
      <w:r w:rsidR="002D23B8">
        <w:rPr>
          <w:rFonts w:hint="eastAsia"/>
        </w:rPr>
        <w:t>15</w:t>
      </w:r>
      <w:r w:rsidR="002642C7">
        <w:rPr>
          <w:rFonts w:hint="eastAsia"/>
        </w:rPr>
        <w:t>0</w:t>
      </w:r>
      <w:r w:rsidR="007229A4" w:rsidRPr="004E151D">
        <w:t>°-</w:t>
      </w:r>
      <w:r w:rsidR="00253439">
        <w:rPr>
          <w:rFonts w:hint="eastAsia"/>
        </w:rPr>
        <w:t>170</w:t>
      </w:r>
      <w:r w:rsidR="007229A4" w:rsidRPr="004E151D">
        <w:t>°E</w:t>
      </w:r>
      <w:r w:rsidR="007229A4" w:rsidRPr="004E151D">
        <w:t>；</w:t>
      </w:r>
      <w:r w:rsidR="003F7CE9">
        <w:rPr>
          <w:rFonts w:hint="eastAsia"/>
        </w:rPr>
        <w:t>3</w:t>
      </w:r>
      <w:r w:rsidR="003F7CE9" w:rsidRPr="004E151D">
        <w:t>°</w:t>
      </w:r>
      <w:r w:rsidR="003F7CE9">
        <w:rPr>
          <w:rFonts w:hint="eastAsia"/>
        </w:rPr>
        <w:t>S</w:t>
      </w:r>
      <w:r w:rsidR="003F7CE9" w:rsidRPr="004E151D">
        <w:t>-</w:t>
      </w:r>
      <w:r w:rsidR="00253439">
        <w:rPr>
          <w:rFonts w:hint="eastAsia"/>
        </w:rPr>
        <w:t>5</w:t>
      </w:r>
      <w:r w:rsidR="003F7CE9" w:rsidRPr="004E151D">
        <w:t>°</w:t>
      </w:r>
      <w:r w:rsidR="003F7CE9">
        <w:rPr>
          <w:rFonts w:hint="eastAsia"/>
        </w:rPr>
        <w:t>N</w:t>
      </w:r>
      <w:r w:rsidR="003F7CE9" w:rsidRPr="004E151D">
        <w:t>，</w:t>
      </w:r>
      <w:r w:rsidR="00253439">
        <w:rPr>
          <w:rFonts w:hint="eastAsia"/>
        </w:rPr>
        <w:t>17</w:t>
      </w:r>
      <w:r w:rsidR="002642C7">
        <w:rPr>
          <w:rFonts w:hint="eastAsia"/>
        </w:rPr>
        <w:t>2</w:t>
      </w:r>
      <w:r w:rsidR="003F7CE9" w:rsidRPr="004E151D">
        <w:t>°-</w:t>
      </w:r>
      <w:r w:rsidR="003F7CE9">
        <w:rPr>
          <w:rFonts w:hint="eastAsia"/>
        </w:rPr>
        <w:t>180</w:t>
      </w:r>
      <w:r w:rsidR="003F7CE9" w:rsidRPr="004E151D">
        <w:t>°E</w:t>
      </w:r>
      <w:r w:rsidR="003F7CE9" w:rsidRPr="004E151D">
        <w:t>；</w:t>
      </w:r>
      <w:r w:rsidR="002642C7">
        <w:rPr>
          <w:rFonts w:hint="eastAsia"/>
        </w:rPr>
        <w:t>8</w:t>
      </w:r>
      <w:r w:rsidR="00773A88" w:rsidRPr="004E151D">
        <w:t>°-</w:t>
      </w:r>
      <w:r w:rsidR="002642C7">
        <w:rPr>
          <w:rFonts w:hint="eastAsia"/>
        </w:rPr>
        <w:t>18</w:t>
      </w:r>
      <w:r w:rsidR="00773A88" w:rsidRPr="004E151D">
        <w:t>°</w:t>
      </w:r>
      <w:r w:rsidR="00773A88">
        <w:rPr>
          <w:rFonts w:hint="eastAsia"/>
        </w:rPr>
        <w:t>N</w:t>
      </w:r>
      <w:r w:rsidR="002D23B8">
        <w:rPr>
          <w:rFonts w:hint="eastAsia"/>
        </w:rPr>
        <w:t>，</w:t>
      </w:r>
      <w:r w:rsidR="00253439">
        <w:rPr>
          <w:rFonts w:hint="eastAsia"/>
        </w:rPr>
        <w:t>15</w:t>
      </w:r>
      <w:r w:rsidR="002642C7">
        <w:rPr>
          <w:rFonts w:hint="eastAsia"/>
        </w:rPr>
        <w:t>0</w:t>
      </w:r>
      <w:r w:rsidR="00773A88" w:rsidRPr="004E151D">
        <w:t>°-</w:t>
      </w:r>
      <w:r w:rsidR="00773A88">
        <w:rPr>
          <w:rFonts w:hint="eastAsia"/>
        </w:rPr>
        <w:t>180</w:t>
      </w:r>
      <w:r w:rsidR="00773A88" w:rsidRPr="004E151D">
        <w:t>°E</w:t>
      </w:r>
      <w:r w:rsidR="00773A88" w:rsidRPr="004E151D">
        <w:t>；</w:t>
      </w:r>
      <w:r w:rsidR="00773A88">
        <w:rPr>
          <w:rFonts w:hint="eastAsia"/>
        </w:rPr>
        <w:t>5</w:t>
      </w:r>
      <w:r w:rsidRPr="004E151D">
        <w:t>°</w:t>
      </w:r>
      <w:r w:rsidR="00A46000" w:rsidRPr="004E151D">
        <w:t>-18°S</w:t>
      </w:r>
      <w:r w:rsidRPr="004E151D">
        <w:t>，</w:t>
      </w:r>
      <w:r w:rsidR="002642C7">
        <w:rPr>
          <w:rFonts w:hint="eastAsia"/>
        </w:rPr>
        <w:t>155</w:t>
      </w:r>
      <w:r w:rsidRPr="004E151D">
        <w:t>°-</w:t>
      </w:r>
      <w:r w:rsidR="0003174A">
        <w:rPr>
          <w:rFonts w:hint="eastAsia"/>
        </w:rPr>
        <w:t>178</w:t>
      </w:r>
      <w:r w:rsidRPr="004E151D">
        <w:t>°E</w:t>
      </w:r>
      <w:r w:rsidRPr="004E151D">
        <w:t>海域形成锋区。</w:t>
      </w:r>
    </w:p>
    <w:p w:rsidR="006E403D" w:rsidRPr="002D23B8" w:rsidRDefault="006E403D" w:rsidP="006E403D">
      <w:pPr>
        <w:outlineLvl w:val="0"/>
      </w:pPr>
    </w:p>
    <w:p w:rsidR="006E403D" w:rsidRPr="000C1780" w:rsidRDefault="006E403D" w:rsidP="006E403D">
      <w:pPr>
        <w:outlineLvl w:val="0"/>
      </w:pPr>
      <w:r>
        <w:rPr>
          <w:rFonts w:hint="eastAsia"/>
        </w:rPr>
        <w:t>2</w:t>
      </w:r>
      <w:r w:rsidRPr="000C1780">
        <w:t>.</w:t>
      </w:r>
      <w:r w:rsidRPr="000C1780">
        <w:t>渔情分析</w:t>
      </w:r>
    </w:p>
    <w:p w:rsidR="006E403D" w:rsidRDefault="006E403D" w:rsidP="006E403D">
      <w:pPr>
        <w:ind w:firstLineChars="200" w:firstLine="420"/>
      </w:pPr>
      <w:r w:rsidRPr="000C1780">
        <w:t>综上所述，建议在</w:t>
      </w:r>
      <w:r w:rsidR="002642C7">
        <w:rPr>
          <w:rFonts w:hint="eastAsia"/>
        </w:rPr>
        <w:t>10</w:t>
      </w:r>
      <w:r w:rsidR="002642C7" w:rsidRPr="004E151D">
        <w:t>°</w:t>
      </w:r>
      <w:r w:rsidR="002642C7">
        <w:rPr>
          <w:rFonts w:hint="eastAsia"/>
        </w:rPr>
        <w:t>S</w:t>
      </w:r>
      <w:r w:rsidR="002642C7" w:rsidRPr="004E151D">
        <w:t>-</w:t>
      </w:r>
      <w:r w:rsidR="002642C7">
        <w:rPr>
          <w:rFonts w:hint="eastAsia"/>
        </w:rPr>
        <w:t>9</w:t>
      </w:r>
      <w:r w:rsidR="002642C7" w:rsidRPr="004E151D">
        <w:t>°</w:t>
      </w:r>
      <w:r w:rsidR="002642C7">
        <w:rPr>
          <w:rFonts w:hint="eastAsia"/>
        </w:rPr>
        <w:t>N</w:t>
      </w:r>
      <w:r w:rsidR="002642C7" w:rsidRPr="004E151D">
        <w:t>，</w:t>
      </w:r>
      <w:r w:rsidR="002642C7">
        <w:rPr>
          <w:rFonts w:hint="eastAsia"/>
        </w:rPr>
        <w:t>150</w:t>
      </w:r>
      <w:r w:rsidR="002642C7" w:rsidRPr="004E151D">
        <w:t>°-</w:t>
      </w:r>
      <w:r w:rsidR="002642C7">
        <w:rPr>
          <w:rFonts w:hint="eastAsia"/>
        </w:rPr>
        <w:t>170</w:t>
      </w:r>
      <w:r w:rsidR="002642C7" w:rsidRPr="004E151D">
        <w:t>°E</w:t>
      </w:r>
      <w:r w:rsidR="002642C7" w:rsidRPr="004E151D">
        <w:t>；</w:t>
      </w:r>
      <w:r w:rsidR="002642C7">
        <w:rPr>
          <w:rFonts w:hint="eastAsia"/>
        </w:rPr>
        <w:t>3</w:t>
      </w:r>
      <w:r w:rsidR="002642C7" w:rsidRPr="004E151D">
        <w:t>°</w:t>
      </w:r>
      <w:r w:rsidR="002642C7">
        <w:rPr>
          <w:rFonts w:hint="eastAsia"/>
        </w:rPr>
        <w:t>S</w:t>
      </w:r>
      <w:r w:rsidR="002642C7" w:rsidRPr="004E151D">
        <w:t>-</w:t>
      </w:r>
      <w:r w:rsidR="002642C7">
        <w:rPr>
          <w:rFonts w:hint="eastAsia"/>
        </w:rPr>
        <w:t>5</w:t>
      </w:r>
      <w:r w:rsidR="002642C7" w:rsidRPr="004E151D">
        <w:t>°</w:t>
      </w:r>
      <w:r w:rsidR="002642C7">
        <w:rPr>
          <w:rFonts w:hint="eastAsia"/>
        </w:rPr>
        <w:t>N</w:t>
      </w:r>
      <w:r w:rsidR="002642C7" w:rsidRPr="004E151D">
        <w:t>，</w:t>
      </w:r>
      <w:r w:rsidR="002642C7">
        <w:rPr>
          <w:rFonts w:hint="eastAsia"/>
        </w:rPr>
        <w:t>172</w:t>
      </w:r>
      <w:r w:rsidR="002642C7" w:rsidRPr="004E151D">
        <w:t>°-</w:t>
      </w:r>
      <w:r w:rsidR="002642C7">
        <w:rPr>
          <w:rFonts w:hint="eastAsia"/>
        </w:rPr>
        <w:t>180</w:t>
      </w:r>
      <w:r w:rsidR="002642C7" w:rsidRPr="004E151D">
        <w:t>°E</w:t>
      </w:r>
      <w:r w:rsidR="002642C7" w:rsidRPr="004E151D">
        <w:t>；</w:t>
      </w:r>
      <w:r w:rsidR="002642C7">
        <w:rPr>
          <w:rFonts w:hint="eastAsia"/>
        </w:rPr>
        <w:t>8</w:t>
      </w:r>
      <w:r w:rsidR="002642C7" w:rsidRPr="004E151D">
        <w:t>°-</w:t>
      </w:r>
      <w:r w:rsidR="002642C7">
        <w:rPr>
          <w:rFonts w:hint="eastAsia"/>
        </w:rPr>
        <w:t>18</w:t>
      </w:r>
      <w:r w:rsidR="002642C7" w:rsidRPr="004E151D">
        <w:t>°</w:t>
      </w:r>
      <w:r w:rsidR="002642C7">
        <w:rPr>
          <w:rFonts w:hint="eastAsia"/>
        </w:rPr>
        <w:t>N</w:t>
      </w:r>
      <w:r w:rsidR="002642C7">
        <w:rPr>
          <w:rFonts w:hint="eastAsia"/>
        </w:rPr>
        <w:t>，</w:t>
      </w:r>
      <w:r w:rsidR="002642C7">
        <w:rPr>
          <w:rFonts w:hint="eastAsia"/>
        </w:rPr>
        <w:t>150</w:t>
      </w:r>
      <w:r w:rsidR="002642C7" w:rsidRPr="004E151D">
        <w:t>°-</w:t>
      </w:r>
      <w:r w:rsidR="002642C7">
        <w:rPr>
          <w:rFonts w:hint="eastAsia"/>
        </w:rPr>
        <w:t>180</w:t>
      </w:r>
      <w:r w:rsidR="002642C7" w:rsidRPr="004E151D">
        <w:t>°E</w:t>
      </w:r>
      <w:r w:rsidR="002642C7" w:rsidRPr="004E151D">
        <w:t>；</w:t>
      </w:r>
      <w:r w:rsidR="002642C7">
        <w:rPr>
          <w:rFonts w:hint="eastAsia"/>
        </w:rPr>
        <w:t>10</w:t>
      </w:r>
      <w:r w:rsidR="002642C7" w:rsidRPr="004E151D">
        <w:t>°-18°S</w:t>
      </w:r>
      <w:r w:rsidR="002642C7" w:rsidRPr="004E151D">
        <w:t>，</w:t>
      </w:r>
      <w:r w:rsidR="002642C7">
        <w:rPr>
          <w:rFonts w:hint="eastAsia"/>
        </w:rPr>
        <w:t>170</w:t>
      </w:r>
      <w:bookmarkStart w:id="1" w:name="_GoBack"/>
      <w:bookmarkEnd w:id="1"/>
      <w:r w:rsidR="002642C7" w:rsidRPr="004E151D">
        <w:t>°-</w:t>
      </w:r>
      <w:r w:rsidR="002642C7">
        <w:rPr>
          <w:rFonts w:hint="eastAsia"/>
        </w:rPr>
        <w:t>178</w:t>
      </w:r>
      <w:r w:rsidR="002642C7" w:rsidRPr="004E151D">
        <w:t>°E</w:t>
      </w:r>
      <w:r>
        <w:rPr>
          <w:rFonts w:hint="eastAsia"/>
        </w:rPr>
        <w:t>附近作业。</w:t>
      </w:r>
    </w:p>
    <w:p w:rsidR="006E403D" w:rsidRDefault="006E403D" w:rsidP="006E403D">
      <w:pPr>
        <w:jc w:val="center"/>
        <w:rPr>
          <w:noProof/>
        </w:rPr>
      </w:pPr>
    </w:p>
    <w:p w:rsidR="00F358FE" w:rsidRDefault="002642C7" w:rsidP="006E403D">
      <w:pPr>
        <w:jc w:val="center"/>
        <w:rPr>
          <w:noProof/>
        </w:rPr>
      </w:pPr>
      <w:r w:rsidRPr="009D1EFB">
        <w:rPr>
          <w:rFonts w:hint="eastAsia"/>
          <w:noProof/>
        </w:rPr>
        <w:drawing>
          <wp:inline distT="0" distB="0" distL="0" distR="0" wp14:anchorId="02054752" wp14:editId="1F8DC6B2">
            <wp:extent cx="3644900" cy="27876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8FE" w:rsidRDefault="00F358FE" w:rsidP="006E403D">
      <w:pPr>
        <w:jc w:val="center"/>
        <w:rPr>
          <w:noProof/>
        </w:rPr>
      </w:pPr>
    </w:p>
    <w:p w:rsidR="00E74B25" w:rsidRDefault="00E74B25" w:rsidP="006E403D">
      <w:pPr>
        <w:jc w:val="center"/>
        <w:rPr>
          <w:noProof/>
        </w:rPr>
      </w:pPr>
    </w:p>
    <w:p w:rsidR="00E74B25" w:rsidRDefault="00E74B25" w:rsidP="006E403D">
      <w:pPr>
        <w:jc w:val="center"/>
        <w:rPr>
          <w:noProof/>
        </w:rPr>
      </w:pPr>
    </w:p>
    <w:p w:rsidR="006E403D" w:rsidRPr="000C1780" w:rsidRDefault="006E403D" w:rsidP="006E403D">
      <w:pPr>
        <w:jc w:val="right"/>
      </w:pPr>
      <w:r w:rsidRPr="000C1780">
        <w:rPr>
          <w:rFonts w:hint="eastAsia"/>
        </w:rPr>
        <w:t>金枪鱼技术组</w:t>
      </w:r>
    </w:p>
    <w:p w:rsidR="006E403D" w:rsidRPr="000C1780" w:rsidRDefault="006E403D" w:rsidP="006E403D">
      <w:pPr>
        <w:jc w:val="right"/>
      </w:pPr>
      <w:r w:rsidRPr="000C1780">
        <w:rPr>
          <w:rFonts w:hint="eastAsia"/>
        </w:rPr>
        <w:t>HY-1B</w:t>
      </w:r>
      <w:r w:rsidRPr="000C1780">
        <w:rPr>
          <w:rFonts w:hint="eastAsia"/>
        </w:rPr>
        <w:t>渔情预报业务化运行小组</w:t>
      </w:r>
    </w:p>
    <w:p w:rsidR="006E403D" w:rsidRDefault="002642C7" w:rsidP="006E403D">
      <w:pPr>
        <w:jc w:val="right"/>
      </w:pPr>
      <w:r>
        <w:rPr>
          <w:rFonts w:hint="eastAsia"/>
        </w:rPr>
        <w:t>12</w:t>
      </w:r>
      <w:r w:rsidR="006E403D" w:rsidRPr="000C1780">
        <w:rPr>
          <w:rFonts w:hint="eastAsia"/>
        </w:rPr>
        <w:t>月</w:t>
      </w:r>
      <w:r>
        <w:rPr>
          <w:rFonts w:hint="eastAsia"/>
        </w:rPr>
        <w:t>5</w:t>
      </w:r>
      <w:r w:rsidR="006E403D" w:rsidRPr="000C1780">
        <w:rPr>
          <w:rFonts w:hint="eastAsia"/>
        </w:rPr>
        <w:t>日</w:t>
      </w:r>
      <w:bookmarkEnd w:id="0"/>
    </w:p>
    <w:sectPr w:rsidR="006E403D" w:rsidSect="000B6C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A20" w:rsidRDefault="006E1A20" w:rsidP="006E403D">
      <w:r>
        <w:separator/>
      </w:r>
    </w:p>
  </w:endnote>
  <w:endnote w:type="continuationSeparator" w:id="0">
    <w:p w:rsidR="006E1A20" w:rsidRDefault="006E1A20" w:rsidP="006E40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A20" w:rsidRDefault="006E1A20" w:rsidP="006E403D">
      <w:r>
        <w:separator/>
      </w:r>
    </w:p>
  </w:footnote>
  <w:footnote w:type="continuationSeparator" w:id="0">
    <w:p w:rsidR="006E1A20" w:rsidRDefault="006E1A20" w:rsidP="006E40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E403D"/>
    <w:rsid w:val="00014CB5"/>
    <w:rsid w:val="0003174A"/>
    <w:rsid w:val="00031DB7"/>
    <w:rsid w:val="000777DA"/>
    <w:rsid w:val="000A3C9E"/>
    <w:rsid w:val="000B671E"/>
    <w:rsid w:val="000B6C47"/>
    <w:rsid w:val="000F65E4"/>
    <w:rsid w:val="001223E4"/>
    <w:rsid w:val="00155514"/>
    <w:rsid w:val="00172138"/>
    <w:rsid w:val="00172232"/>
    <w:rsid w:val="0019563E"/>
    <w:rsid w:val="001A186A"/>
    <w:rsid w:val="00207890"/>
    <w:rsid w:val="0021071A"/>
    <w:rsid w:val="00224B77"/>
    <w:rsid w:val="0025018C"/>
    <w:rsid w:val="00253439"/>
    <w:rsid w:val="002638FF"/>
    <w:rsid w:val="002642C7"/>
    <w:rsid w:val="002B765D"/>
    <w:rsid w:val="002D0250"/>
    <w:rsid w:val="002D23B8"/>
    <w:rsid w:val="002D63FF"/>
    <w:rsid w:val="002E2002"/>
    <w:rsid w:val="003176FA"/>
    <w:rsid w:val="003316F7"/>
    <w:rsid w:val="00363A41"/>
    <w:rsid w:val="00363F6F"/>
    <w:rsid w:val="003D7FE8"/>
    <w:rsid w:val="003F7CE9"/>
    <w:rsid w:val="00425D24"/>
    <w:rsid w:val="004419E8"/>
    <w:rsid w:val="0044227F"/>
    <w:rsid w:val="00445C46"/>
    <w:rsid w:val="004506F1"/>
    <w:rsid w:val="004B483C"/>
    <w:rsid w:val="004B4C79"/>
    <w:rsid w:val="004C3BA1"/>
    <w:rsid w:val="004C4C17"/>
    <w:rsid w:val="004D2905"/>
    <w:rsid w:val="004E151D"/>
    <w:rsid w:val="005649F3"/>
    <w:rsid w:val="00565E93"/>
    <w:rsid w:val="00583D78"/>
    <w:rsid w:val="005854DC"/>
    <w:rsid w:val="00596E4E"/>
    <w:rsid w:val="005F157A"/>
    <w:rsid w:val="005F64C9"/>
    <w:rsid w:val="00604974"/>
    <w:rsid w:val="006065DE"/>
    <w:rsid w:val="0060776D"/>
    <w:rsid w:val="00636673"/>
    <w:rsid w:val="006500EC"/>
    <w:rsid w:val="00652B18"/>
    <w:rsid w:val="00684445"/>
    <w:rsid w:val="00696225"/>
    <w:rsid w:val="006E1A20"/>
    <w:rsid w:val="006E403D"/>
    <w:rsid w:val="007229A4"/>
    <w:rsid w:val="00725DF3"/>
    <w:rsid w:val="0073571F"/>
    <w:rsid w:val="00773A88"/>
    <w:rsid w:val="007A4886"/>
    <w:rsid w:val="007B1AC9"/>
    <w:rsid w:val="007C7777"/>
    <w:rsid w:val="007D5C2C"/>
    <w:rsid w:val="007F5D8E"/>
    <w:rsid w:val="00801120"/>
    <w:rsid w:val="0082558C"/>
    <w:rsid w:val="008523AA"/>
    <w:rsid w:val="00871A03"/>
    <w:rsid w:val="0088247F"/>
    <w:rsid w:val="0089492B"/>
    <w:rsid w:val="00895F0C"/>
    <w:rsid w:val="008C3641"/>
    <w:rsid w:val="008E0E0F"/>
    <w:rsid w:val="008F1DEE"/>
    <w:rsid w:val="00904A80"/>
    <w:rsid w:val="00907522"/>
    <w:rsid w:val="009C1C3C"/>
    <w:rsid w:val="009E4DDB"/>
    <w:rsid w:val="00A06EC1"/>
    <w:rsid w:val="00A076F7"/>
    <w:rsid w:val="00A16022"/>
    <w:rsid w:val="00A347BF"/>
    <w:rsid w:val="00A419B7"/>
    <w:rsid w:val="00A46000"/>
    <w:rsid w:val="00A934B4"/>
    <w:rsid w:val="00AA0C48"/>
    <w:rsid w:val="00AD7C89"/>
    <w:rsid w:val="00AE0AB0"/>
    <w:rsid w:val="00B8101F"/>
    <w:rsid w:val="00BD0C03"/>
    <w:rsid w:val="00BE67E9"/>
    <w:rsid w:val="00C01018"/>
    <w:rsid w:val="00C16A8F"/>
    <w:rsid w:val="00C300DB"/>
    <w:rsid w:val="00C34FBE"/>
    <w:rsid w:val="00C71E82"/>
    <w:rsid w:val="00C76B6D"/>
    <w:rsid w:val="00C82B36"/>
    <w:rsid w:val="00C87EEA"/>
    <w:rsid w:val="00CA1B46"/>
    <w:rsid w:val="00CA50CC"/>
    <w:rsid w:val="00CD21A9"/>
    <w:rsid w:val="00CD5250"/>
    <w:rsid w:val="00CD683F"/>
    <w:rsid w:val="00CD793B"/>
    <w:rsid w:val="00D001F0"/>
    <w:rsid w:val="00D1688F"/>
    <w:rsid w:val="00D21FB1"/>
    <w:rsid w:val="00D958E7"/>
    <w:rsid w:val="00DE2C94"/>
    <w:rsid w:val="00DE6365"/>
    <w:rsid w:val="00E74B25"/>
    <w:rsid w:val="00F0193E"/>
    <w:rsid w:val="00F31DBB"/>
    <w:rsid w:val="00F358FE"/>
    <w:rsid w:val="00F373E7"/>
    <w:rsid w:val="00F90407"/>
    <w:rsid w:val="00F95E3B"/>
    <w:rsid w:val="00FA7A53"/>
    <w:rsid w:val="00FC0024"/>
    <w:rsid w:val="00FC1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03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E40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E403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E403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E403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E403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E403D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BMP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3</Pages>
  <Words>50</Words>
  <Characters>287</Characters>
  <Application>Microsoft Office Word</Application>
  <DocSecurity>0</DocSecurity>
  <Lines>2</Lines>
  <Paragraphs>1</Paragraphs>
  <ScaleCrop>false</ScaleCrop>
  <Company>Microsoft</Company>
  <LinksUpToDate>false</LinksUpToDate>
  <CharactersWithSpaces>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50</cp:revision>
  <dcterms:created xsi:type="dcterms:W3CDTF">2017-01-10T05:49:00Z</dcterms:created>
  <dcterms:modified xsi:type="dcterms:W3CDTF">2017-12-05T05:08:00Z</dcterms:modified>
</cp:coreProperties>
</file>